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72269" w14:textId="77777777" w:rsidR="00046165" w:rsidRDefault="00E40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2559396"/>
      <w:bookmarkStart w:id="1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</w:p>
    <w:p w14:paraId="6AB00F74" w14:textId="77777777" w:rsidR="00046165" w:rsidRDefault="00E405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УЧРЕЖДЕНИЕ ГОРОДА РОСТОВА-НА-ДОНУ «ШКОЛА № 90 ИМЕНИ ГЕРОЯ СОВЕТСКОГО СОЮЗА ПУДОВКИНА П.Г.»</w:t>
      </w:r>
    </w:p>
    <w:p w14:paraId="7F4DC8E7" w14:textId="77777777" w:rsidR="00046165" w:rsidRDefault="00046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621381B" w14:textId="77777777" w:rsidR="00046165" w:rsidRDefault="00E405AC">
      <w:pPr>
        <w:tabs>
          <w:tab w:val="left" w:pos="-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bookmarkEnd w:id="0"/>
    <w:bookmarkEnd w:id="1"/>
    <w:p w14:paraId="23725D1F" w14:textId="77777777" w:rsidR="00046165" w:rsidRDefault="000461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6B24A8" w14:textId="43C4D991" w:rsidR="00046165" w:rsidRDefault="00BA37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>.09.202</w:t>
      </w:r>
      <w:r w:rsidR="00DF392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405AC">
        <w:rPr>
          <w:rFonts w:ascii="Times New Roman" w:eastAsia="Times New Roman" w:hAnsi="Times New Roman" w:cs="Times New Roman"/>
          <w:sz w:val="28"/>
          <w:szCs w:val="28"/>
        </w:rPr>
        <w:t xml:space="preserve">г                 </w:t>
      </w:r>
      <w:r w:rsidR="00E405AC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№</w:t>
      </w:r>
      <w:r w:rsidR="00E405AC">
        <w:rPr>
          <w:rFonts w:ascii="Times New Roman" w:hAnsi="Times New Roman"/>
          <w:sz w:val="28"/>
        </w:rPr>
        <w:t xml:space="preserve"> </w:t>
      </w:r>
      <w:r w:rsidR="008307B3">
        <w:rPr>
          <w:rFonts w:ascii="Times New Roman" w:hAnsi="Times New Roman"/>
          <w:sz w:val="28"/>
        </w:rPr>
        <w:t>09.26.3-од</w:t>
      </w:r>
    </w:p>
    <w:p w14:paraId="2A6A3C4A" w14:textId="77777777" w:rsidR="00046165" w:rsidRDefault="000461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63343C9" w14:textId="77777777" w:rsidR="009B78C8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 открытии</w:t>
      </w:r>
      <w:r w:rsidR="009B78C8">
        <w:rPr>
          <w:rFonts w:ascii="Times New Roman" w:eastAsia="Times New Roman" w:hAnsi="Times New Roman" w:cs="Times New Roman"/>
          <w:sz w:val="24"/>
          <w:szCs w:val="24"/>
        </w:rPr>
        <w:t xml:space="preserve"> межшкольного</w:t>
      </w:r>
    </w:p>
    <w:p w14:paraId="4897B514" w14:textId="71DEAA2C" w:rsidR="00046165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оздоровительного лагеря </w:t>
      </w:r>
    </w:p>
    <w:p w14:paraId="7F0AA411" w14:textId="77777777" w:rsidR="00046165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«Солнышко» с дневным пребыванием</w:t>
      </w:r>
    </w:p>
    <w:p w14:paraId="56451E47" w14:textId="77777777" w:rsidR="00046165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базе МБОУ «Школа 90»       </w:t>
      </w:r>
    </w:p>
    <w:p w14:paraId="34A77E9B" w14:textId="77777777" w:rsidR="00046165" w:rsidRDefault="00046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0E0F8" w14:textId="77777777" w:rsidR="00046165" w:rsidRDefault="00046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349B5" w14:textId="77777777" w:rsidR="00046165" w:rsidRDefault="00E40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D81B0CB" w14:textId="569614E7" w:rsidR="00046165" w:rsidRDefault="00E405AC" w:rsidP="009B78C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78C8" w:rsidRPr="009B78C8">
        <w:rPr>
          <w:rFonts w:ascii="Times New Roman" w:hAnsi="Times New Roman" w:cs="Times New Roman"/>
          <w:sz w:val="28"/>
          <w:szCs w:val="28"/>
        </w:rPr>
        <w:t xml:space="preserve">      В соответствии с административным регламентом № АР-088-14-Т муниципальной услуги «Организация отдыха обучающихся в каникулярное время», утвержденным постановлением Администрации города </w:t>
      </w:r>
      <w:proofErr w:type="spellStart"/>
      <w:r w:rsidR="009B78C8" w:rsidRPr="009B78C8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="009B78C8" w:rsidRPr="009B78C8">
        <w:rPr>
          <w:rFonts w:ascii="Times New Roman" w:hAnsi="Times New Roman" w:cs="Times New Roman"/>
          <w:sz w:val="28"/>
          <w:szCs w:val="28"/>
        </w:rPr>
        <w:t xml:space="preserve">-на-Дону от 07.05.2020 № 450, приказом отдела образования №347   от 02.09.2025 «Об организации отдыха обучающихся в период осенних каникул 2025/2026 </w:t>
      </w:r>
      <w:proofErr w:type="spellStart"/>
      <w:r w:rsidR="009B78C8" w:rsidRPr="009B78C8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9B78C8" w:rsidRPr="009B78C8">
        <w:rPr>
          <w:rFonts w:ascii="Times New Roman" w:hAnsi="Times New Roman" w:cs="Times New Roman"/>
          <w:sz w:val="28"/>
          <w:szCs w:val="28"/>
        </w:rPr>
        <w:t xml:space="preserve">.», с целью организации отдыха обучающихся в  лагерях  с дневным пребыванием на базе общеобразовательных учреждений района  в период осенних каникул </w:t>
      </w:r>
      <w:r>
        <w:rPr>
          <w:rFonts w:ascii="Times New Roman"/>
          <w:spacing w:val="-4"/>
        </w:rPr>
        <w:t xml:space="preserve"> </w:t>
      </w:r>
    </w:p>
    <w:p w14:paraId="33684060" w14:textId="77777777" w:rsidR="00046165" w:rsidRDefault="00E40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417A7A8B" w14:textId="77777777" w:rsidR="00046165" w:rsidRDefault="00046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BBEDE8" w14:textId="603E5271" w:rsidR="00046165" w:rsidRDefault="00E405AC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9B78C8">
        <w:rPr>
          <w:rFonts w:ascii="Times New Roman" w:hAnsi="Times New Roman" w:cs="Times New Roman"/>
          <w:sz w:val="28"/>
          <w:szCs w:val="28"/>
        </w:rPr>
        <w:t xml:space="preserve">межшкольный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оздоровительный лагерь «Солнышко» с дневным пребыванием на базе МБОУ «Школа 90» в количестве </w:t>
      </w:r>
      <w:r w:rsidR="00BA37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30 человек (1</w:t>
      </w:r>
      <w:r w:rsidR="00791A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человек МБОУ «Школы №90», </w:t>
      </w:r>
      <w:r w:rsidR="0069679E">
        <w:rPr>
          <w:rFonts w:ascii="Times New Roman" w:hAnsi="Times New Roman" w:cs="Times New Roman"/>
          <w:sz w:val="28"/>
          <w:szCs w:val="28"/>
        </w:rPr>
        <w:t>1</w:t>
      </w:r>
      <w:r w:rsidR="00791A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человек МБОУ «</w:t>
      </w:r>
      <w:r w:rsidR="00BA3740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A3740">
        <w:rPr>
          <w:rFonts w:ascii="Times New Roman" w:hAnsi="Times New Roman" w:cs="Times New Roman"/>
          <w:sz w:val="28"/>
          <w:szCs w:val="28"/>
        </w:rPr>
        <w:t xml:space="preserve"> 56</w:t>
      </w:r>
      <w:r>
        <w:rPr>
          <w:rFonts w:ascii="Times New Roman" w:hAnsi="Times New Roman" w:cs="Times New Roman"/>
          <w:sz w:val="28"/>
          <w:szCs w:val="28"/>
        </w:rPr>
        <w:t>) в период с 2</w:t>
      </w:r>
      <w:r w:rsidR="00BA37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BA3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37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1.1</w:t>
      </w:r>
      <w:r w:rsidR="00BA37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A37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Назначить начальником детского оздоровительного лагеря «Солнышко» Абрамову О.Л., учителя русского языка и литературы. </w:t>
      </w:r>
    </w:p>
    <w:p w14:paraId="4EA294BA" w14:textId="16C4D825" w:rsidR="00046165" w:rsidRDefault="00E405AC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штатное расписание детского </w:t>
      </w:r>
      <w:r w:rsidR="009B78C8" w:rsidRPr="009B78C8">
        <w:rPr>
          <w:rFonts w:ascii="Times New Roman" w:hAnsi="Times New Roman" w:cs="Times New Roman"/>
          <w:sz w:val="28"/>
          <w:szCs w:val="28"/>
        </w:rPr>
        <w:t>межшкольн</w:t>
      </w:r>
      <w:r w:rsidR="009B78C8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оздоровительного лагеря «Солнышко» с дневным пребыванием на базе МБОУ «Школа 90»</w:t>
      </w:r>
      <w:r w:rsidR="00FE15FF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308D4B" w14:textId="2819493E" w:rsidR="00046165" w:rsidRDefault="00E405AC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1-5 классов, для работы детского </w:t>
      </w:r>
      <w:r w:rsidR="009B78C8" w:rsidRPr="009B78C8">
        <w:rPr>
          <w:rFonts w:ascii="Times New Roman" w:hAnsi="Times New Roman" w:cs="Times New Roman"/>
          <w:sz w:val="28"/>
          <w:szCs w:val="28"/>
        </w:rPr>
        <w:t>межшкольн</w:t>
      </w:r>
      <w:r w:rsidR="009B78C8">
        <w:rPr>
          <w:rFonts w:ascii="Times New Roman" w:hAnsi="Times New Roman" w:cs="Times New Roman"/>
          <w:sz w:val="28"/>
          <w:szCs w:val="28"/>
        </w:rPr>
        <w:t>ого</w:t>
      </w:r>
      <w:r w:rsidR="009B78C8" w:rsidRPr="009B7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оздоровительного лагеря «Солнышко» сдать заявления родителей (законных представителей) обучающихся из числа малообеспеченных, одаренных, «группы риска», многодетных семей, желающих посещать оздоровительный лагерь на базе МБОУ «Школа 90» с 2</w:t>
      </w:r>
      <w:r w:rsidR="006967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69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9679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967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9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., в количестве </w:t>
      </w:r>
      <w:r w:rsidR="006967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30 заявлений начальнику лагеря Абрамовой О.Л. в срок до 21.10.202</w:t>
      </w:r>
      <w:r w:rsidR="0069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7A95B66" w14:textId="77777777" w:rsidR="00046165" w:rsidRDefault="00E405AC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ответственность за создание безопасных условий проведения лагерной смены, за жизнь и здоровье детей во время пребывания в лагере на начальника лагеря Абрамову О.Л.</w:t>
      </w:r>
    </w:p>
    <w:p w14:paraId="77243A22" w14:textId="77777777" w:rsidR="00046165" w:rsidRDefault="00E405AC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лагеря Абрамову О.Л.:</w:t>
      </w:r>
    </w:p>
    <w:p w14:paraId="43D721A3" w14:textId="50611EA8" w:rsidR="00046165" w:rsidRDefault="00E405AC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разъяснительную работу и инструктаж с сотрудниками оздоровительного лагеря и детьми по технике безопасности, охране жизни и здоровья детей, правилам поведения в общественных местах, правилам дорожного движения, об опасности нахождения вблизи и на железной дороге, о мерах безопасности при </w:t>
      </w:r>
      <w:r>
        <w:rPr>
          <w:rFonts w:ascii="Times New Roman" w:hAnsi="Times New Roman" w:cs="Times New Roman"/>
          <w:sz w:val="28"/>
          <w:szCs w:val="28"/>
        </w:rPr>
        <w:lastRenderedPageBreak/>
        <w:t>пожаре, с взрывоопасными веществами с обязательной записью в журнале инструктажа под роспись, в срок до 21.10.202</w:t>
      </w:r>
      <w:r w:rsidR="0069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F324AA6" w14:textId="305FF535" w:rsidR="00046165" w:rsidRDefault="00E405AC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дополнительные меры по пожарной безопасности на территории оздоровительного лагеря с дневным пребыванием в период с </w:t>
      </w:r>
      <w:r w:rsidR="00791A80" w:rsidRPr="00791A80">
        <w:rPr>
          <w:rFonts w:ascii="Times New Roman" w:hAnsi="Times New Roman" w:cs="Times New Roman"/>
          <w:sz w:val="28"/>
          <w:szCs w:val="28"/>
        </w:rPr>
        <w:t>27.10.2025 по 31.10.2025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69361" w14:textId="271C4B22" w:rsidR="00046165" w:rsidRDefault="00E405AC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профилактике несчастных случаев в период работы оздоровительного лагеря с дневным пребыванием на базе МБОУ «Школа 90» с 2</w:t>
      </w:r>
      <w:r w:rsidR="006967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69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967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1.1</w:t>
      </w:r>
      <w:r w:rsidR="006967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9679E">
        <w:rPr>
          <w:rFonts w:ascii="Times New Roman" w:hAnsi="Times New Roman" w:cs="Times New Roman"/>
          <w:sz w:val="28"/>
          <w:szCs w:val="28"/>
        </w:rPr>
        <w:t>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0B83E" w14:textId="22D6D321" w:rsidR="00046165" w:rsidRDefault="00E405AC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мероприятий по профилактике правонарушений и преступлений, запрете употребления алкоголя, табака и психически активных веществ среди детей в срок до 21.10.202</w:t>
      </w:r>
      <w:r w:rsidR="0069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91911B7" w14:textId="77777777" w:rsidR="00046165" w:rsidRDefault="00E405A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14:paraId="01C9889A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A3DBC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F1B34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39CCA" w14:textId="77777777" w:rsidR="00046165" w:rsidRDefault="00E4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Л.Г. Шевякова</w:t>
      </w:r>
    </w:p>
    <w:p w14:paraId="4452D7CF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E05A7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BAF43" w14:textId="77777777" w:rsidR="00046165" w:rsidRDefault="00046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F5DC8" w14:textId="77777777" w:rsidR="00046165" w:rsidRDefault="00E40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ознакомлена</w:t>
      </w:r>
    </w:p>
    <w:p w14:paraId="6CDD7D39" w14:textId="667F8B4F" w:rsidR="00046165" w:rsidRDefault="00E40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Абрамову О.Л.:</w:t>
      </w:r>
    </w:p>
    <w:p w14:paraId="46104857" w14:textId="79B407FF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A3AC0A" w14:textId="440BAC69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E21B81" w14:textId="1345D1CC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8E3FD8" w14:textId="04343F47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6C395E" w14:textId="49E1BC4A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01475C" w14:textId="701B8483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B78B9A" w14:textId="1E737015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FA700" w14:textId="00D68EE2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42C73" w14:textId="669A0208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4CD26F" w14:textId="4731CAE2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4122C8" w14:textId="49E034F6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5CA732" w14:textId="3286FD3C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ADB8FD" w14:textId="469ECC14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07F301" w14:textId="2D02621A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7A5922" w14:textId="23BA5774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9B869" w14:textId="75E4619E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1E38E" w14:textId="7303B3D9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176FEF" w14:textId="4E2E1770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60804" w14:textId="6EAE639B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302F90" w14:textId="5A9D83B3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24271" w14:textId="084BCFC8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6EE041" w14:textId="3B9E0B16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1C0CEE" w14:textId="0428DA4F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8F361" w14:textId="77777777" w:rsidR="00222DA9" w:rsidRDefault="00222DA9" w:rsidP="00222D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от 26.09.2025</w:t>
      </w:r>
    </w:p>
    <w:p w14:paraId="2E4BC5FE" w14:textId="6366DA7E" w:rsidR="00222DA9" w:rsidRDefault="00222DA9" w:rsidP="00222D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________________</w:t>
      </w:r>
    </w:p>
    <w:p w14:paraId="72687022" w14:textId="77777777" w:rsidR="008924B6" w:rsidRDefault="008924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2F1199" w14:textId="438C2800" w:rsidR="008924B6" w:rsidRDefault="008924B6" w:rsidP="008924B6">
      <w:pPr>
        <w:pStyle w:val="a8"/>
        <w:jc w:val="center"/>
        <w:rPr>
          <w:sz w:val="28"/>
          <w:szCs w:val="28"/>
        </w:rPr>
      </w:pPr>
      <w:bookmarkStart w:id="2" w:name="_Hlk179195618"/>
      <w:r>
        <w:rPr>
          <w:sz w:val="28"/>
          <w:szCs w:val="28"/>
        </w:rPr>
        <w:t>Ш</w:t>
      </w:r>
      <w:r w:rsidRPr="008924B6">
        <w:rPr>
          <w:sz w:val="28"/>
          <w:szCs w:val="28"/>
        </w:rPr>
        <w:t>татное расписание межшкольного оздоровительн</w:t>
      </w:r>
      <w:r>
        <w:rPr>
          <w:sz w:val="28"/>
          <w:szCs w:val="28"/>
        </w:rPr>
        <w:t>ого</w:t>
      </w:r>
      <w:r w:rsidRPr="008924B6">
        <w:rPr>
          <w:sz w:val="28"/>
          <w:szCs w:val="28"/>
        </w:rPr>
        <w:t xml:space="preserve"> лагер</w:t>
      </w:r>
      <w:r>
        <w:rPr>
          <w:sz w:val="28"/>
          <w:szCs w:val="28"/>
        </w:rPr>
        <w:t>я</w:t>
      </w:r>
      <w:r w:rsidRPr="00892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«Солнышко» </w:t>
      </w:r>
      <w:r w:rsidRPr="008924B6">
        <w:rPr>
          <w:sz w:val="28"/>
          <w:szCs w:val="28"/>
        </w:rPr>
        <w:t xml:space="preserve">с дневным пребыванием </w:t>
      </w:r>
    </w:p>
    <w:p w14:paraId="3FC2DEEB" w14:textId="6470E984" w:rsidR="008924B6" w:rsidRDefault="008924B6" w:rsidP="008924B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на базе МБОУ «Школа №90» с 27 октября по 31</w:t>
      </w:r>
      <w:r w:rsidRPr="003174CE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по 2025 г.</w:t>
      </w:r>
    </w:p>
    <w:p w14:paraId="31EEAA07" w14:textId="77777777" w:rsidR="008924B6" w:rsidRDefault="008924B6" w:rsidP="008924B6">
      <w:pPr>
        <w:pStyle w:val="a8"/>
        <w:jc w:val="center"/>
        <w:rPr>
          <w:sz w:val="28"/>
          <w:szCs w:val="28"/>
        </w:rPr>
      </w:pP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496"/>
        <w:gridCol w:w="2140"/>
        <w:gridCol w:w="2057"/>
        <w:gridCol w:w="2282"/>
        <w:gridCol w:w="1559"/>
        <w:gridCol w:w="1956"/>
      </w:tblGrid>
      <w:tr w:rsidR="008924B6" w14:paraId="5D2A6BC9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20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919564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FD0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D86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916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школе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0BF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в лагере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D9C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ознакомлен(а)</w:t>
            </w:r>
          </w:p>
        </w:tc>
      </w:tr>
      <w:tr w:rsidR="008924B6" w14:paraId="459A0F64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06F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A2D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0BF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Оксана Леонидовна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568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E56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4FC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1B4D9657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54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358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0ED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249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194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CBA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7610FCCD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A5F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CBEB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30F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Кривченко Ольга Вячеславовна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B460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D1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45D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54AA1F36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D72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364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6EA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Людмила Анатольевна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2B5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91C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93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3D8E981E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9A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392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8C5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Наталья Викторовна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A83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1A1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F63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1D2D21F3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A2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40A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87D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Марина Викторовна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0D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4A5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DED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4F0EF91C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CB3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C6D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C91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Наталия Юрьевна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EA4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CDD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13F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1CE60B91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E3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68C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147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12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67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ED65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465012CA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54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932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C4B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Быченко  Валерия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Герасимовна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6A8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15B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DFD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4EFA2438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BD9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CDB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№90»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9CD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Стальная Виктория Игоревна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8CF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D72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A081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6AD8B14A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A63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433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24B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6CC">
              <w:rPr>
                <w:rFonts w:ascii="Times New Roman" w:hAnsi="Times New Roman" w:cs="Times New Roman"/>
                <w:sz w:val="24"/>
                <w:szCs w:val="24"/>
              </w:rPr>
              <w:t>Евстафьева Наталья Геннадьевна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92C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5A1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066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779EA9F6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DFB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550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МБОУ «Лицей № 56»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192" w14:textId="77777777" w:rsidR="008924B6" w:rsidRPr="007406CC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Гончарь</w:t>
            </w:r>
            <w:proofErr w:type="spellEnd"/>
            <w:r w:rsidRPr="00E36AA7">
              <w:rPr>
                <w:rFonts w:ascii="Times New Roman" w:hAnsi="Times New Roman" w:cs="Times New Roman"/>
                <w:sz w:val="24"/>
                <w:szCs w:val="24"/>
              </w:rPr>
              <w:t xml:space="preserve"> Яна Ивановна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79E8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9823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7544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2A5DC3AA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30AA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BA0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МБОУ «Лицей № 56»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FA3" w14:textId="77777777" w:rsidR="008924B6" w:rsidRPr="007406CC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Думанова</w:t>
            </w:r>
            <w:proofErr w:type="spellEnd"/>
            <w:r w:rsidRPr="00E36AA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7FD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4B3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788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4B6" w14:paraId="4810ACB8" w14:textId="77777777" w:rsidTr="008924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0A1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275" w14:textId="77777777" w:rsidR="008924B6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МБОУ «Лицей № 56»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08B" w14:textId="77777777" w:rsidR="008924B6" w:rsidRPr="007406CC" w:rsidRDefault="008924B6" w:rsidP="000E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AA7">
              <w:rPr>
                <w:rFonts w:ascii="Times New Roman" w:hAnsi="Times New Roman" w:cs="Times New Roman"/>
                <w:sz w:val="24"/>
                <w:szCs w:val="24"/>
              </w:rPr>
              <w:t>Денисенко Виктория Васильевна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D9E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C08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E17" w14:textId="77777777" w:rsidR="008924B6" w:rsidRDefault="008924B6" w:rsidP="000E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42BEEC0E" w14:textId="77777777" w:rsidR="008924B6" w:rsidRDefault="008924B6" w:rsidP="008924B6">
      <w:pPr>
        <w:pStyle w:val="a8"/>
        <w:rPr>
          <w:sz w:val="28"/>
          <w:szCs w:val="28"/>
        </w:rPr>
      </w:pPr>
    </w:p>
    <w:p w14:paraId="3172AD6D" w14:textId="77777777" w:rsidR="008924B6" w:rsidRDefault="008924B6" w:rsidP="008924B6"/>
    <w:p w14:paraId="1D4D3FC7" w14:textId="37947369" w:rsidR="00222DA9" w:rsidRDefault="00222D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1C4CDF" w14:textId="77777777" w:rsidR="00222DA9" w:rsidRDefault="00222DA9">
      <w:pPr>
        <w:spacing w:after="0"/>
      </w:pPr>
    </w:p>
    <w:sectPr w:rsidR="00222DA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1D267" w14:textId="77777777" w:rsidR="00272D88" w:rsidRDefault="00272D88">
      <w:pPr>
        <w:spacing w:line="240" w:lineRule="auto"/>
      </w:pPr>
      <w:r>
        <w:separator/>
      </w:r>
    </w:p>
  </w:endnote>
  <w:endnote w:type="continuationSeparator" w:id="0">
    <w:p w14:paraId="3B7E538A" w14:textId="77777777" w:rsidR="00272D88" w:rsidRDefault="0027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5F4F3" w14:textId="77777777" w:rsidR="00272D88" w:rsidRDefault="00272D88">
      <w:pPr>
        <w:spacing w:after="0"/>
      </w:pPr>
      <w:r>
        <w:separator/>
      </w:r>
    </w:p>
  </w:footnote>
  <w:footnote w:type="continuationSeparator" w:id="0">
    <w:p w14:paraId="732246C7" w14:textId="77777777" w:rsidR="00272D88" w:rsidRDefault="00272D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43063"/>
    <w:multiLevelType w:val="multilevel"/>
    <w:tmpl w:val="203430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89"/>
    <w:rsid w:val="00046165"/>
    <w:rsid w:val="001C7F59"/>
    <w:rsid w:val="00222DA9"/>
    <w:rsid w:val="00272D88"/>
    <w:rsid w:val="002C2FD3"/>
    <w:rsid w:val="00303BF0"/>
    <w:rsid w:val="003838C0"/>
    <w:rsid w:val="00455794"/>
    <w:rsid w:val="004D23B8"/>
    <w:rsid w:val="005A465D"/>
    <w:rsid w:val="0069679E"/>
    <w:rsid w:val="00791A80"/>
    <w:rsid w:val="008307B3"/>
    <w:rsid w:val="008334C3"/>
    <w:rsid w:val="00855417"/>
    <w:rsid w:val="008924B6"/>
    <w:rsid w:val="008A016D"/>
    <w:rsid w:val="00990B70"/>
    <w:rsid w:val="009B78C8"/>
    <w:rsid w:val="009E06D3"/>
    <w:rsid w:val="00A36D98"/>
    <w:rsid w:val="00A44B17"/>
    <w:rsid w:val="00BA1C89"/>
    <w:rsid w:val="00BA3740"/>
    <w:rsid w:val="00BB6BC5"/>
    <w:rsid w:val="00D42506"/>
    <w:rsid w:val="00DE7DB0"/>
    <w:rsid w:val="00DF392D"/>
    <w:rsid w:val="00E405AC"/>
    <w:rsid w:val="00E46DB3"/>
    <w:rsid w:val="00EA08F8"/>
    <w:rsid w:val="00EE1109"/>
    <w:rsid w:val="00FC0B4F"/>
    <w:rsid w:val="00FD55DF"/>
    <w:rsid w:val="00FE15FF"/>
    <w:rsid w:val="32E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190"/>
  <w15:docId w15:val="{1B4BF1B4-39CD-47E8-8C54-534953AE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qFormat/>
    <w:rsid w:val="008924B6"/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8924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12</cp:revision>
  <cp:lastPrinted>2025-10-28T12:44:00Z</cp:lastPrinted>
  <dcterms:created xsi:type="dcterms:W3CDTF">2025-09-26T06:26:00Z</dcterms:created>
  <dcterms:modified xsi:type="dcterms:W3CDTF">2025-10-28T13:26:00Z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A28D5782B407461FB348723BE3FD68EC_12</vt:lpwstr>
  </property>
</Properties>
</file>